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5" w:rsidRDefault="00A44BE8" w:rsidP="004D1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ВЫПИСКА ИЗ ДОЛГОВОЙ КНИГИ МУНИЦИПАЛЬНОГО ОБРАЗОВАНИЯ выселковский РАЙОН</w:t>
      </w:r>
    </w:p>
    <w:p w:rsidR="00662A1C" w:rsidRPr="00697789" w:rsidRDefault="00662A1C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книга муниципального образования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D17B5" w:rsidRDefault="003A6C75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ноября</w:t>
      </w:r>
      <w:r w:rsidR="00C5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662A1C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54AA5" w:rsidRPr="00492D3D" w:rsidRDefault="00662A1C" w:rsidP="004D17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Обязательства по кредитам, привлеченным муниципальным образованием </w:t>
      </w:r>
      <w:proofErr w:type="spellStart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</w:t>
      </w:r>
      <w:proofErr w:type="spellEnd"/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6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 в валюте Российской Федерации</w:t>
      </w:r>
      <w:r w:rsidR="00492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="00C54AA5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5"/>
        <w:gridCol w:w="1173"/>
        <w:gridCol w:w="1063"/>
        <w:gridCol w:w="1090"/>
        <w:gridCol w:w="1018"/>
        <w:gridCol w:w="1027"/>
        <w:gridCol w:w="957"/>
        <w:gridCol w:w="905"/>
        <w:gridCol w:w="1117"/>
        <w:gridCol w:w="957"/>
        <w:gridCol w:w="1126"/>
        <w:gridCol w:w="955"/>
        <w:gridCol w:w="877"/>
      </w:tblGrid>
      <w:tr w:rsidR="004D17B5" w:rsidRPr="009667FF" w:rsidTr="004D17B5">
        <w:tc>
          <w:tcPr>
            <w:tcW w:w="1809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заемщи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bookmarkStart w:id="0" w:name="_GoBack"/>
            <w:bookmarkEnd w:id="0"/>
          </w:p>
        </w:tc>
        <w:tc>
          <w:tcPr>
            <w:tcW w:w="995" w:type="dxa"/>
          </w:tcPr>
          <w:p w:rsidR="001D474B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кредитора</w:t>
            </w:r>
          </w:p>
        </w:tc>
        <w:tc>
          <w:tcPr>
            <w:tcW w:w="1173" w:type="dxa"/>
          </w:tcPr>
          <w:p w:rsidR="009667FF" w:rsidRPr="009667FF" w:rsidRDefault="009667FF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дата, правового акта</w:t>
            </w:r>
          </w:p>
        </w:tc>
        <w:tc>
          <w:tcPr>
            <w:tcW w:w="1063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кредит</w:t>
            </w:r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090" w:type="dxa"/>
          </w:tcPr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</w:p>
          <w:p w:rsidR="001D474B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9667FF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18" w:type="dxa"/>
          </w:tcPr>
          <w:p w:rsid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</w:p>
          <w:p w:rsidR="001D474B" w:rsidRPr="009667FF" w:rsidRDefault="001D474B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</w:p>
        </w:tc>
        <w:tc>
          <w:tcPr>
            <w:tcW w:w="1027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  <w:tc>
          <w:tcPr>
            <w:tcW w:w="957" w:type="dxa"/>
          </w:tcPr>
          <w:p w:rsid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</w:p>
          <w:p w:rsidR="00525B3A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</w:p>
          <w:p w:rsidR="00525B3A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905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тично</w:t>
            </w:r>
            <w:proofErr w:type="spellEnd"/>
          </w:p>
        </w:tc>
        <w:tc>
          <w:tcPr>
            <w:tcW w:w="1117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957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</w:t>
            </w:r>
          </w:p>
        </w:tc>
        <w:tc>
          <w:tcPr>
            <w:tcW w:w="1126" w:type="dxa"/>
          </w:tcPr>
          <w:p w:rsidR="009667FF" w:rsidRPr="009667FF" w:rsidRDefault="00525B3A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>за октябрь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55" w:type="dxa"/>
          </w:tcPr>
          <w:p w:rsidR="009667FF" w:rsidRPr="009667FF" w:rsidRDefault="00525B3A" w:rsidP="00DD6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D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за октябрь 2022г.</w:t>
            </w:r>
          </w:p>
        </w:tc>
        <w:tc>
          <w:tcPr>
            <w:tcW w:w="877" w:type="dxa"/>
          </w:tcPr>
          <w:p w:rsidR="009667FF" w:rsidRPr="009667FF" w:rsidRDefault="00DD6465" w:rsidP="009667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(на 01 ноября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4D17B5" w:rsidRPr="009667FF" w:rsidTr="004D17B5">
        <w:tc>
          <w:tcPr>
            <w:tcW w:w="1809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1D474B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6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7" w:type="dxa"/>
          </w:tcPr>
          <w:p w:rsidR="001D474B" w:rsidRPr="009667FF" w:rsidRDefault="001D474B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17B5" w:rsidRPr="009667FF" w:rsidTr="004D17B5">
        <w:tc>
          <w:tcPr>
            <w:tcW w:w="1809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716F31" w:rsidRDefault="00716F31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B5" w:rsidRPr="009667FF" w:rsidTr="004D17B5">
        <w:tc>
          <w:tcPr>
            <w:tcW w:w="1809" w:type="dxa"/>
          </w:tcPr>
          <w:p w:rsidR="00662A1C" w:rsidRP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7B5" w:rsidRPr="009667FF" w:rsidTr="004D17B5">
        <w:tc>
          <w:tcPr>
            <w:tcW w:w="1809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</w:t>
            </w:r>
            <w:r w:rsidR="00697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просроченная задолженность</w:t>
            </w:r>
          </w:p>
        </w:tc>
        <w:tc>
          <w:tcPr>
            <w:tcW w:w="99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662A1C" w:rsidRDefault="00662A1C" w:rsidP="001D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492D3D" w:rsidRDefault="00957862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2D3D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 администрации МОВР                                                                                                </w:t>
      </w:r>
      <w:proofErr w:type="spellStart"/>
      <w:r w:rsidR="00492D3D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492D3D" w:rsidRDefault="00492D3D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2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7C0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1247C0">
        <w:rPr>
          <w:rFonts w:ascii="Times New Roman" w:hAnsi="Times New Roman" w:cs="Times New Roman"/>
          <w:sz w:val="24"/>
          <w:szCs w:val="24"/>
        </w:rPr>
        <w:t xml:space="preserve"> 7345</w:t>
      </w:r>
    </w:p>
    <w:p w:rsidR="00631F94" w:rsidRPr="00E83E86" w:rsidRDefault="00631F94" w:rsidP="007D7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2. Обязательства по муниципальным ценным бумагам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97789">
        <w:rPr>
          <w:rFonts w:ascii="Times New Roman" w:hAnsi="Times New Roman" w:cs="Times New Roman"/>
          <w:sz w:val="28"/>
          <w:szCs w:val="28"/>
        </w:rPr>
        <w:t xml:space="preserve">, </w:t>
      </w:r>
      <w:r w:rsidR="00697789" w:rsidRPr="006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которым выражены в валюте Российской Федерации</w:t>
      </w:r>
    </w:p>
    <w:p w:rsidR="00631F94" w:rsidRDefault="009344DA" w:rsidP="009344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31F94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1"/>
        <w:gridCol w:w="951"/>
        <w:gridCol w:w="862"/>
        <w:gridCol w:w="846"/>
        <w:gridCol w:w="862"/>
        <w:gridCol w:w="835"/>
        <w:gridCol w:w="814"/>
        <w:gridCol w:w="828"/>
        <w:gridCol w:w="796"/>
        <w:gridCol w:w="826"/>
        <w:gridCol w:w="798"/>
        <w:gridCol w:w="760"/>
        <w:gridCol w:w="580"/>
        <w:gridCol w:w="805"/>
        <w:gridCol w:w="925"/>
        <w:gridCol w:w="925"/>
        <w:gridCol w:w="1085"/>
      </w:tblGrid>
      <w:tr w:rsidR="003A6C75" w:rsidRPr="001A7782" w:rsidTr="007D7730">
        <w:tc>
          <w:tcPr>
            <w:tcW w:w="10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и гене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4104B">
              <w:rPr>
                <w:rFonts w:ascii="Times New Roman" w:hAnsi="Times New Roman" w:cs="Times New Roman"/>
                <w:sz w:val="24"/>
                <w:szCs w:val="24"/>
              </w:rPr>
              <w:t xml:space="preserve"> агента</w:t>
            </w:r>
          </w:p>
        </w:tc>
        <w:tc>
          <w:tcPr>
            <w:tcW w:w="1048" w:type="dxa"/>
          </w:tcPr>
          <w:p w:rsidR="001A7782" w:rsidRPr="001A7782" w:rsidRDefault="001A7782" w:rsidP="00E45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депози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затора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торгов ли на рынке ценных бумаг</w:t>
            </w:r>
          </w:p>
        </w:tc>
        <w:tc>
          <w:tcPr>
            <w:tcW w:w="948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</w:tcPr>
          <w:p w:rsidR="001A7782" w:rsidRPr="001A7782" w:rsidRDefault="001A7782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вид, форма, коли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D540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но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минал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5221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="00E45221">
              <w:rPr>
                <w:rFonts w:ascii="Times New Roman" w:hAnsi="Times New Roman" w:cs="Times New Roman"/>
                <w:sz w:val="24"/>
                <w:szCs w:val="24"/>
              </w:rPr>
              <w:t xml:space="preserve"> маг</w:t>
            </w:r>
          </w:p>
        </w:tc>
        <w:tc>
          <w:tcPr>
            <w:tcW w:w="948" w:type="dxa"/>
          </w:tcPr>
          <w:p w:rsidR="001A7782" w:rsidRPr="001A7782" w:rsidRDefault="001A7782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сии</w:t>
            </w:r>
          </w:p>
        </w:tc>
        <w:tc>
          <w:tcPr>
            <w:tcW w:w="918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E452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94" w:type="dxa"/>
          </w:tcPr>
          <w:p w:rsidR="001A7782" w:rsidRPr="001A7782" w:rsidRDefault="00AC3518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10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 ка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доход)</w:t>
            </w:r>
          </w:p>
        </w:tc>
        <w:tc>
          <w:tcPr>
            <w:tcW w:w="874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в рас чете на одну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 гам</w:t>
            </w:r>
          </w:p>
        </w:tc>
        <w:tc>
          <w:tcPr>
            <w:tcW w:w="876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838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651" w:type="dxa"/>
          </w:tcPr>
          <w:p w:rsidR="001A7782" w:rsidRPr="001A7782" w:rsidRDefault="00D54013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 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proofErr w:type="gramEnd"/>
          </w:p>
        </w:tc>
        <w:tc>
          <w:tcPr>
            <w:tcW w:w="883" w:type="dxa"/>
          </w:tcPr>
          <w:p w:rsidR="001A7782" w:rsidRPr="001A7782" w:rsidRDefault="00D54013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858" w:type="dxa"/>
          </w:tcPr>
          <w:p w:rsidR="001A7782" w:rsidRPr="001A7782" w:rsidRDefault="00697789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C36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ток </w:t>
            </w:r>
            <w:proofErr w:type="spellStart"/>
            <w:proofErr w:type="gramStart"/>
            <w:r w:rsidR="003A6C75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жен</w:t>
            </w:r>
            <w:proofErr w:type="gramEnd"/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C7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3A6C75">
              <w:rPr>
                <w:rFonts w:ascii="Times New Roman" w:hAnsi="Times New Roman" w:cs="Times New Roman"/>
                <w:sz w:val="24"/>
                <w:szCs w:val="24"/>
              </w:rPr>
              <w:t xml:space="preserve"> за октябрь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55" w:type="dxa"/>
          </w:tcPr>
          <w:p w:rsidR="001A7782" w:rsidRPr="001A7782" w:rsidRDefault="00F33426" w:rsidP="00D5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01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дол жен нос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="00D54013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>а октябрь 2022г.</w:t>
            </w:r>
          </w:p>
        </w:tc>
        <w:tc>
          <w:tcPr>
            <w:tcW w:w="783" w:type="dxa"/>
          </w:tcPr>
          <w:p w:rsidR="001A7782" w:rsidRPr="001A7782" w:rsidRDefault="00F33426" w:rsidP="001A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нос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48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отчетную дату (на </w:t>
            </w:r>
            <w:r w:rsidR="003A6C75">
              <w:rPr>
                <w:rFonts w:ascii="Times New Roman" w:hAnsi="Times New Roman" w:cs="Times New Roman"/>
                <w:sz w:val="24"/>
                <w:szCs w:val="24"/>
              </w:rPr>
              <w:t>01 ноября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  <w:r w:rsidR="00275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C75" w:rsidTr="007D7730"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4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6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8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" w:type="dxa"/>
          </w:tcPr>
          <w:p w:rsidR="001A7782" w:rsidRDefault="001A7782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A6C75" w:rsidTr="007D7730"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16F31" w:rsidRDefault="00716F31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75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75" w:rsidTr="007D7730"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0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697789" w:rsidRDefault="00697789" w:rsidP="001A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Pr="00E83E86" w:rsidRDefault="009344DA" w:rsidP="00E83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E83E86" w:rsidRDefault="009344DA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</w:t>
      </w:r>
      <w:r w:rsidR="00E83E86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E83E86"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1247C0" w:rsidRDefault="00C753D6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4259A8" w:rsidRPr="00E83E86" w:rsidRDefault="004259A8" w:rsidP="0036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Российской Федерации</w:t>
      </w:r>
    </w:p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644"/>
        <w:gridCol w:w="1303"/>
        <w:gridCol w:w="1650"/>
        <w:gridCol w:w="1441"/>
        <w:gridCol w:w="1417"/>
        <w:gridCol w:w="1489"/>
        <w:gridCol w:w="1581"/>
        <w:gridCol w:w="1378"/>
        <w:gridCol w:w="1416"/>
      </w:tblGrid>
      <w:tr w:rsidR="00F56E07" w:rsidRPr="00DC1573" w:rsidTr="00C42CBB">
        <w:tc>
          <w:tcPr>
            <w:tcW w:w="166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  <w:r w:rsidR="006B707B">
              <w:rPr>
                <w:rFonts w:ascii="Times New Roman" w:hAnsi="Times New Roman" w:cs="Times New Roman"/>
                <w:sz w:val="24"/>
                <w:szCs w:val="24"/>
              </w:rPr>
              <w:t xml:space="preserve"> (соглашения)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Бюджет, из которого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</w:p>
        </w:tc>
        <w:tc>
          <w:tcPr>
            <w:tcW w:w="1661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погашения бюджетного кредита</w:t>
            </w:r>
          </w:p>
        </w:tc>
        <w:tc>
          <w:tcPr>
            <w:tcW w:w="1442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 полностью или частично</w:t>
            </w:r>
          </w:p>
        </w:tc>
        <w:tc>
          <w:tcPr>
            <w:tcW w:w="1430" w:type="dxa"/>
          </w:tcPr>
          <w:p w:rsidR="00351F86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обязатель</w:t>
            </w:r>
            <w:proofErr w:type="spellEnd"/>
          </w:p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489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кредита</w:t>
            </w:r>
          </w:p>
        </w:tc>
        <w:tc>
          <w:tcPr>
            <w:tcW w:w="1607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на 01 октябрь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7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247C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нение </w:t>
            </w:r>
            <w:proofErr w:type="gramStart"/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 w:rsidR="00407EB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за октябрь 2022г.</w:t>
            </w:r>
          </w:p>
        </w:tc>
        <w:tc>
          <w:tcPr>
            <w:tcW w:w="1430" w:type="dxa"/>
          </w:tcPr>
          <w:p w:rsidR="00DC1573" w:rsidRPr="00DC1573" w:rsidRDefault="00DC1573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(на 01 ноября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  <w:r w:rsidR="00C42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6E07" w:rsidTr="00C42CBB">
        <w:tc>
          <w:tcPr>
            <w:tcW w:w="166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9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7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0" w:type="dxa"/>
          </w:tcPr>
          <w:p w:rsidR="00DC1573" w:rsidRDefault="00DC1573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E1501" w:rsidTr="00C42CBB">
        <w:tc>
          <w:tcPr>
            <w:tcW w:w="166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14CEA" w:rsidRDefault="009E1501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614CEA" w:rsidRDefault="00614CEA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E89" w:rsidTr="00C42CBB">
        <w:tc>
          <w:tcPr>
            <w:tcW w:w="166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1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</w:tcPr>
          <w:p w:rsidR="00366E89" w:rsidRDefault="00366E89" w:rsidP="00DC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573" w:rsidRDefault="00DC1573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Default="00C753D6" w:rsidP="00934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D87" w:rsidRDefault="00A52D8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020" w:rsidRDefault="00C5602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47C0" w:rsidRDefault="001247C0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107" w:rsidRDefault="00C57107" w:rsidP="00425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4. Обязательства по муниципальным гарантиям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47C0">
        <w:rPr>
          <w:rFonts w:ascii="Times New Roman" w:hAnsi="Times New Roman" w:cs="Times New Roman"/>
          <w:sz w:val="28"/>
          <w:szCs w:val="28"/>
        </w:rPr>
        <w:t xml:space="preserve">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888"/>
        <w:gridCol w:w="920"/>
        <w:gridCol w:w="953"/>
        <w:gridCol w:w="667"/>
        <w:gridCol w:w="814"/>
        <w:gridCol w:w="850"/>
        <w:gridCol w:w="905"/>
        <w:gridCol w:w="905"/>
        <w:gridCol w:w="797"/>
        <w:gridCol w:w="936"/>
        <w:gridCol w:w="905"/>
        <w:gridCol w:w="989"/>
        <w:gridCol w:w="989"/>
        <w:gridCol w:w="907"/>
        <w:gridCol w:w="953"/>
      </w:tblGrid>
      <w:tr w:rsidR="00407EB0" w:rsidRPr="00D2797D" w:rsidTr="00D2797D"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  <w:tc>
          <w:tcPr>
            <w:tcW w:w="941" w:type="dxa"/>
          </w:tcPr>
          <w:p w:rsidR="00D2797D" w:rsidRPr="00D2797D" w:rsidRDefault="00D2797D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ар, дата и номер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вора, цель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41" w:type="dxa"/>
          </w:tcPr>
          <w:p w:rsidR="00D2797D" w:rsidRPr="00D2797D" w:rsidRDefault="00D2797D" w:rsidP="00D27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(дата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силу)</w:t>
            </w:r>
          </w:p>
        </w:tc>
        <w:tc>
          <w:tcPr>
            <w:tcW w:w="942" w:type="dxa"/>
          </w:tcPr>
          <w:p w:rsidR="00D2797D" w:rsidRPr="00D2797D" w:rsidRDefault="006B707B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</w:t>
            </w:r>
            <w:r w:rsidR="00A876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A87676">
              <w:rPr>
                <w:rFonts w:ascii="Times New Roman" w:hAnsi="Times New Roman" w:cs="Times New Roman"/>
                <w:sz w:val="24"/>
                <w:szCs w:val="24"/>
              </w:rPr>
              <w:t xml:space="preserve"> лом, срок про лон </w:t>
            </w:r>
            <w:proofErr w:type="spellStart"/>
            <w:r w:rsidR="00A87676">
              <w:rPr>
                <w:rFonts w:ascii="Times New Roman" w:hAnsi="Times New Roman" w:cs="Times New Roman"/>
                <w:sz w:val="24"/>
                <w:szCs w:val="24"/>
              </w:rPr>
              <w:t>гации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сумма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рантии</w:t>
            </w:r>
            <w:proofErr w:type="spellEnd"/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>а октябрь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044D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24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7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proofErr w:type="gramEnd"/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7EB0">
              <w:rPr>
                <w:rFonts w:ascii="Times New Roman" w:hAnsi="Times New Roman" w:cs="Times New Roman"/>
                <w:sz w:val="24"/>
                <w:szCs w:val="24"/>
              </w:rPr>
              <w:t>задол</w:t>
            </w:r>
            <w:proofErr w:type="spellEnd"/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жен </w:t>
            </w:r>
            <w:proofErr w:type="spellStart"/>
            <w:r w:rsidR="00407EB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за октябрь 2022г.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 ток за дол жен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  <w:r w:rsidR="00407EB0">
              <w:rPr>
                <w:rFonts w:ascii="Times New Roman" w:hAnsi="Times New Roman" w:cs="Times New Roman"/>
                <w:sz w:val="24"/>
                <w:szCs w:val="24"/>
              </w:rPr>
              <w:t xml:space="preserve"> (на 01 ноября</w:t>
            </w:r>
            <w:r w:rsidR="00C56020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366E89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942" w:type="dxa"/>
          </w:tcPr>
          <w:p w:rsidR="00D2797D" w:rsidRPr="00D2797D" w:rsidRDefault="00A87676" w:rsidP="00425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</w:p>
        </w:tc>
      </w:tr>
      <w:tr w:rsidR="00407EB0" w:rsidTr="00D2797D"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42" w:type="dxa"/>
          </w:tcPr>
          <w:p w:rsidR="00D2797D" w:rsidRDefault="00D2797D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07EB0" w:rsidTr="00D2797D"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7D7730" w:rsidRDefault="007D7730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B0" w:rsidTr="00D2797D"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EB0" w:rsidTr="001247C0">
        <w:trPr>
          <w:trHeight w:val="964"/>
        </w:trPr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просроченная задолженность</w:t>
            </w: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366E89" w:rsidRDefault="00366E89" w:rsidP="00D2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4DA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МОВР,</w:t>
      </w:r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администрации МОВР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</w:p>
    <w:p w:rsidR="001247C0" w:rsidRDefault="009344DA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Е.В.Ищенко</w:t>
      </w:r>
      <w:proofErr w:type="spellEnd"/>
    </w:p>
    <w:p w:rsidR="00C57107" w:rsidRPr="009344DA" w:rsidRDefault="00C753D6" w:rsidP="009344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</w:t>
      </w:r>
      <w:r w:rsidR="009344DA">
        <w:rPr>
          <w:rFonts w:ascii="Times New Roman" w:hAnsi="Times New Roman" w:cs="Times New Roman"/>
          <w:sz w:val="24"/>
          <w:szCs w:val="24"/>
        </w:rPr>
        <w:t>В.Матвеева</w:t>
      </w:r>
      <w:proofErr w:type="spellEnd"/>
      <w:r w:rsidR="009344DA">
        <w:rPr>
          <w:rFonts w:ascii="Times New Roman" w:hAnsi="Times New Roman" w:cs="Times New Roman"/>
          <w:sz w:val="24"/>
          <w:szCs w:val="24"/>
        </w:rPr>
        <w:t xml:space="preserve"> 73451</w:t>
      </w:r>
    </w:p>
    <w:sectPr w:rsidR="00C57107" w:rsidRPr="009344DA" w:rsidSect="00C54A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DA" w:rsidRDefault="009344DA" w:rsidP="009344DA">
      <w:pPr>
        <w:spacing w:after="0" w:line="240" w:lineRule="auto"/>
      </w:pPr>
      <w:r>
        <w:separator/>
      </w:r>
    </w:p>
  </w:endnote>
  <w:end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DA" w:rsidRDefault="009344DA" w:rsidP="009344DA">
      <w:pPr>
        <w:spacing w:after="0" w:line="240" w:lineRule="auto"/>
      </w:pPr>
      <w:r>
        <w:separator/>
      </w:r>
    </w:p>
  </w:footnote>
  <w:footnote w:type="continuationSeparator" w:id="0">
    <w:p w:rsidR="009344DA" w:rsidRDefault="009344DA" w:rsidP="0093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DA" w:rsidRDefault="009344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B6"/>
    <w:rsid w:val="00044D08"/>
    <w:rsid w:val="001247C0"/>
    <w:rsid w:val="001A7782"/>
    <w:rsid w:val="001D474B"/>
    <w:rsid w:val="0024042A"/>
    <w:rsid w:val="00275F81"/>
    <w:rsid w:val="00351F86"/>
    <w:rsid w:val="00366E89"/>
    <w:rsid w:val="003A6C75"/>
    <w:rsid w:val="004056E7"/>
    <w:rsid w:val="00407EB0"/>
    <w:rsid w:val="004259A8"/>
    <w:rsid w:val="00482379"/>
    <w:rsid w:val="00492D3D"/>
    <w:rsid w:val="004D17B5"/>
    <w:rsid w:val="00525B3A"/>
    <w:rsid w:val="0054104B"/>
    <w:rsid w:val="00614CEA"/>
    <w:rsid w:val="00631F94"/>
    <w:rsid w:val="00662A1C"/>
    <w:rsid w:val="00697789"/>
    <w:rsid w:val="006A0B9F"/>
    <w:rsid w:val="006B707B"/>
    <w:rsid w:val="00716F31"/>
    <w:rsid w:val="007365C6"/>
    <w:rsid w:val="007503F3"/>
    <w:rsid w:val="007A5A9E"/>
    <w:rsid w:val="007D7730"/>
    <w:rsid w:val="009344DA"/>
    <w:rsid w:val="00957862"/>
    <w:rsid w:val="009667FF"/>
    <w:rsid w:val="009E1501"/>
    <w:rsid w:val="00A44BE8"/>
    <w:rsid w:val="00A52D87"/>
    <w:rsid w:val="00A87676"/>
    <w:rsid w:val="00AC3518"/>
    <w:rsid w:val="00AD10B6"/>
    <w:rsid w:val="00B531ED"/>
    <w:rsid w:val="00C36405"/>
    <w:rsid w:val="00C42CBB"/>
    <w:rsid w:val="00C54AA5"/>
    <w:rsid w:val="00C56020"/>
    <w:rsid w:val="00C57107"/>
    <w:rsid w:val="00C753D6"/>
    <w:rsid w:val="00D122DC"/>
    <w:rsid w:val="00D2797D"/>
    <w:rsid w:val="00D54013"/>
    <w:rsid w:val="00DC1573"/>
    <w:rsid w:val="00DD3AA5"/>
    <w:rsid w:val="00DD6465"/>
    <w:rsid w:val="00E05EE5"/>
    <w:rsid w:val="00E353A5"/>
    <w:rsid w:val="00E45221"/>
    <w:rsid w:val="00E83E86"/>
    <w:rsid w:val="00E84924"/>
    <w:rsid w:val="00EF74CA"/>
    <w:rsid w:val="00F26506"/>
    <w:rsid w:val="00F33426"/>
    <w:rsid w:val="00F3724F"/>
    <w:rsid w:val="00F56E07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4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4DA"/>
  </w:style>
  <w:style w:type="paragraph" w:styleId="a8">
    <w:name w:val="footer"/>
    <w:basedOn w:val="a"/>
    <w:link w:val="a9"/>
    <w:uiPriority w:val="99"/>
    <w:unhideWhenUsed/>
    <w:rsid w:val="0093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Светлана Николаевна</dc:creator>
  <cp:keywords/>
  <dc:description/>
  <cp:lastModifiedBy>Панченко</cp:lastModifiedBy>
  <cp:revision>42</cp:revision>
  <cp:lastPrinted>2022-04-27T11:25:00Z</cp:lastPrinted>
  <dcterms:created xsi:type="dcterms:W3CDTF">2022-04-26T10:13:00Z</dcterms:created>
  <dcterms:modified xsi:type="dcterms:W3CDTF">2022-11-03T05:38:00Z</dcterms:modified>
</cp:coreProperties>
</file>